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6E2B" w14:textId="77777777" w:rsidR="00966845" w:rsidRDefault="00966845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Cari genitori, bambini e ragazzi,</w:t>
      </w:r>
    </w:p>
    <w:p w14:paraId="4AB002AC" w14:textId="53373992" w:rsidR="00966845" w:rsidRDefault="00966845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 xml:space="preserve">abbiamo visto quanto voglia </w:t>
      </w:r>
      <w:r w:rsidR="00C028A2">
        <w:rPr>
          <w:color w:val="1D2228"/>
        </w:rPr>
        <w:t>c’è</w:t>
      </w:r>
      <w:r>
        <w:rPr>
          <w:color w:val="1D2228"/>
        </w:rPr>
        <w:t xml:space="preserve"> di stare insieme e divertirci imparando sempre più a conoscere il nostro più grande amico: Gesù!</w:t>
      </w:r>
    </w:p>
    <w:p w14:paraId="35BD957B" w14:textId="77777777" w:rsidR="00966845" w:rsidRDefault="00966845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Tra poco si festeggia una delle feste più importanti “Natale”, dove la cosa più bella non sono i regali, i vestiti per l’occasione, ma il tempo passato insieme agli altri con gioia.</w:t>
      </w:r>
    </w:p>
    <w:p w14:paraId="21FBC490" w14:textId="5C4A8F88" w:rsidR="004300C6" w:rsidRDefault="00966845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 xml:space="preserve">Come possiamo </w:t>
      </w:r>
      <w:r w:rsidR="004300C6">
        <w:rPr>
          <w:color w:val="1D2228"/>
        </w:rPr>
        <w:t xml:space="preserve">viverlo al meglio? Bisogna prepararsi, soprattutto con il cuore. </w:t>
      </w:r>
      <w:proofErr w:type="gramStart"/>
      <w:r w:rsidR="004300C6">
        <w:rPr>
          <w:color w:val="1D2228"/>
        </w:rPr>
        <w:t>E’</w:t>
      </w:r>
      <w:proofErr w:type="gramEnd"/>
      <w:r w:rsidR="004300C6">
        <w:rPr>
          <w:color w:val="1D2228"/>
        </w:rPr>
        <w:t xml:space="preserve"> facile? </w:t>
      </w:r>
      <w:proofErr w:type="gramStart"/>
      <w:r w:rsidR="004300C6">
        <w:rPr>
          <w:color w:val="1D2228"/>
        </w:rPr>
        <w:t>E’</w:t>
      </w:r>
      <w:proofErr w:type="gramEnd"/>
      <w:r w:rsidR="004300C6">
        <w:rPr>
          <w:color w:val="1D2228"/>
        </w:rPr>
        <w:t xml:space="preserve"> difficile? Sicuramente non è una cosa che ci riesce in un giorno, </w:t>
      </w:r>
      <w:r w:rsidR="00C028A2">
        <w:rPr>
          <w:color w:val="1D2228"/>
        </w:rPr>
        <w:t xml:space="preserve">tanto che </w:t>
      </w:r>
      <w:r w:rsidR="004300C6">
        <w:rPr>
          <w:color w:val="1D2228"/>
        </w:rPr>
        <w:t>dedichiamo un periodo dell’anno liturgico proprio a questo: l’Avvento!</w:t>
      </w:r>
    </w:p>
    <w:p w14:paraId="3C320A73" w14:textId="77777777" w:rsidR="004300C6" w:rsidRDefault="004300C6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proofErr w:type="gramStart"/>
      <w:r>
        <w:rPr>
          <w:color w:val="1D2228"/>
        </w:rPr>
        <w:t>E’</w:t>
      </w:r>
      <w:proofErr w:type="gramEnd"/>
      <w:r>
        <w:rPr>
          <w:color w:val="1D2228"/>
        </w:rPr>
        <w:t xml:space="preserve"> proprio in questo periodo importante che abbiamo deciso di ritrovarci insieme con voi per vivere un’esperienza speciale: IL RITIRO DI AVVENTO!</w:t>
      </w:r>
    </w:p>
    <w:p w14:paraId="08B1875A" w14:textId="6CA81226" w:rsidR="004300C6" w:rsidRDefault="0095299A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 xml:space="preserve">La proposta </w:t>
      </w:r>
      <w:r w:rsidR="004300C6">
        <w:rPr>
          <w:color w:val="1D2228"/>
        </w:rPr>
        <w:t>prevede 2 appuntamenti diversi:</w:t>
      </w:r>
    </w:p>
    <w:p w14:paraId="2A69EE68" w14:textId="77777777" w:rsidR="004300C6" w:rsidRDefault="004300C6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14:paraId="29B5BDF8" w14:textId="286C7704" w:rsidR="004300C6" w:rsidRDefault="004300C6" w:rsidP="00DC00A4">
      <w:pPr>
        <w:pStyle w:val="yiv8224095051gmail-standar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 xml:space="preserve">Per i ragazzi di IV-V elementare e I media un ritiro nei </w:t>
      </w:r>
      <w:r w:rsidR="00C028A2">
        <w:rPr>
          <w:color w:val="1D2228"/>
        </w:rPr>
        <w:t xml:space="preserve">giorni </w:t>
      </w:r>
      <w:r w:rsidR="0095299A">
        <w:rPr>
          <w:color w:val="1D2228"/>
        </w:rPr>
        <w:t>2</w:t>
      </w:r>
      <w:r>
        <w:rPr>
          <w:color w:val="1D2228"/>
        </w:rPr>
        <w:t xml:space="preserve"> e </w:t>
      </w:r>
      <w:r w:rsidR="0095299A">
        <w:rPr>
          <w:color w:val="1D2228"/>
        </w:rPr>
        <w:t>3</w:t>
      </w:r>
      <w:r>
        <w:rPr>
          <w:color w:val="1D2228"/>
        </w:rPr>
        <w:t xml:space="preserve"> dicembre presso Villa il </w:t>
      </w:r>
      <w:proofErr w:type="spellStart"/>
      <w:r>
        <w:rPr>
          <w:color w:val="1D2228"/>
        </w:rPr>
        <w:t>Cernitoio</w:t>
      </w:r>
      <w:proofErr w:type="spellEnd"/>
      <w:r>
        <w:rPr>
          <w:color w:val="1D2228"/>
        </w:rPr>
        <w:t>. Ci ritroveremo sabato alle 1</w:t>
      </w:r>
      <w:r w:rsidR="00BF3C96">
        <w:rPr>
          <w:color w:val="1D2228"/>
        </w:rPr>
        <w:t>0</w:t>
      </w:r>
      <w:r>
        <w:rPr>
          <w:color w:val="1D2228"/>
        </w:rPr>
        <w:t>.</w:t>
      </w:r>
      <w:r w:rsidR="00BF3C96">
        <w:rPr>
          <w:color w:val="1D2228"/>
        </w:rPr>
        <w:t>3</w:t>
      </w:r>
      <w:r>
        <w:rPr>
          <w:color w:val="1D2228"/>
        </w:rPr>
        <w:t>0 per terminare poi domenica alle 1</w:t>
      </w:r>
      <w:r w:rsidR="00BF3C96">
        <w:rPr>
          <w:color w:val="1D2228"/>
        </w:rPr>
        <w:t>5</w:t>
      </w:r>
      <w:r>
        <w:rPr>
          <w:color w:val="1D2228"/>
        </w:rPr>
        <w:t>.</w:t>
      </w:r>
      <w:r w:rsidR="00BF3C96">
        <w:rPr>
          <w:color w:val="1D2228"/>
        </w:rPr>
        <w:t>3</w:t>
      </w:r>
      <w:r>
        <w:rPr>
          <w:color w:val="1D2228"/>
        </w:rPr>
        <w:t>0</w:t>
      </w:r>
      <w:r w:rsidR="00BF3C96">
        <w:rPr>
          <w:color w:val="1D2228"/>
        </w:rPr>
        <w:t xml:space="preserve"> con la Santa Messa</w:t>
      </w:r>
      <w:r>
        <w:rPr>
          <w:color w:val="1D2228"/>
        </w:rPr>
        <w:t>.</w:t>
      </w:r>
    </w:p>
    <w:p w14:paraId="7303A033" w14:textId="2903902D" w:rsidR="00F064D3" w:rsidRDefault="00F064D3" w:rsidP="00DC00A4">
      <w:pPr>
        <w:pStyle w:val="yiv8224095051gmail-standard"/>
        <w:shd w:val="clear" w:color="auto" w:fill="FFFFFF"/>
        <w:spacing w:before="0" w:beforeAutospacing="0" w:after="0" w:afterAutospacing="0"/>
        <w:ind w:left="720"/>
        <w:jc w:val="both"/>
        <w:rPr>
          <w:color w:val="1D2228"/>
        </w:rPr>
      </w:pPr>
      <w:r>
        <w:rPr>
          <w:color w:val="1D2228"/>
        </w:rPr>
        <w:t>La quota di partecipazione è di €35 per i soci e di €40 per i non soci. (la ricevuta del pagamento dovrà essere esibita all’arrivo)</w:t>
      </w:r>
    </w:p>
    <w:p w14:paraId="7B7C88EE" w14:textId="77777777" w:rsidR="004300C6" w:rsidRDefault="004300C6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14:paraId="2EE15956" w14:textId="3F1F7B79" w:rsidR="00F064D3" w:rsidRPr="00F064D3" w:rsidRDefault="004300C6" w:rsidP="00DC00A4">
      <w:pPr>
        <w:pStyle w:val="yiv8224095051gmail-standar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 xml:space="preserve">Per i ragazzi di II e III media nella giornata di domenica </w:t>
      </w:r>
      <w:r w:rsidR="0095299A">
        <w:rPr>
          <w:color w:val="1D2228"/>
        </w:rPr>
        <w:t>3</w:t>
      </w:r>
      <w:r>
        <w:rPr>
          <w:color w:val="1D2228"/>
        </w:rPr>
        <w:t xml:space="preserve"> dicembre presso la nostra sede di Azione Cattolica a Sant’Ilario a Colombaia. Ci ritroveremo </w:t>
      </w:r>
      <w:r w:rsidR="00C028A2">
        <w:rPr>
          <w:color w:val="1D2228"/>
        </w:rPr>
        <w:t>d</w:t>
      </w:r>
      <w:r w:rsidR="00F064D3">
        <w:rPr>
          <w:color w:val="1D2228"/>
        </w:rPr>
        <w:t xml:space="preserve">alle ore </w:t>
      </w:r>
      <w:r w:rsidR="00BF3C96">
        <w:rPr>
          <w:color w:val="1D2228"/>
        </w:rPr>
        <w:t>9.30</w:t>
      </w:r>
      <w:r w:rsidR="00F064D3">
        <w:rPr>
          <w:color w:val="1D2228"/>
        </w:rPr>
        <w:t xml:space="preserve"> per terminare alle ore 1</w:t>
      </w:r>
      <w:r w:rsidR="00BF3C96">
        <w:rPr>
          <w:color w:val="1D2228"/>
        </w:rPr>
        <w:t>6</w:t>
      </w:r>
      <w:r w:rsidR="00F064D3">
        <w:rPr>
          <w:color w:val="1D2228"/>
        </w:rPr>
        <w:t>.00</w:t>
      </w:r>
      <w:r w:rsidR="00BF3C96">
        <w:rPr>
          <w:color w:val="1D2228"/>
        </w:rPr>
        <w:t xml:space="preserve"> con la Santa Messa</w:t>
      </w:r>
      <w:r w:rsidR="00C028A2">
        <w:rPr>
          <w:color w:val="1D2228"/>
        </w:rPr>
        <w:t>. Il pranzo è</w:t>
      </w:r>
      <w:r w:rsidR="00F064D3">
        <w:rPr>
          <w:color w:val="1D2228"/>
        </w:rPr>
        <w:t xml:space="preserve"> al sacco.</w:t>
      </w:r>
    </w:p>
    <w:p w14:paraId="4349BAFC" w14:textId="77777777" w:rsidR="00F064D3" w:rsidRDefault="00F064D3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14:paraId="29FBE30C" w14:textId="5EF58137" w:rsidR="00966845" w:rsidRDefault="00966845" w:rsidP="00BF3C96">
      <w:pPr>
        <w:pStyle w:val="yiv8224095051gmail-standard"/>
        <w:shd w:val="clear" w:color="auto" w:fill="FFFFFF"/>
        <w:spacing w:before="0" w:beforeAutospacing="0" w:after="0" w:afterAutospacing="0"/>
        <w:jc w:val="center"/>
        <w:rPr>
          <w:color w:val="1D2228"/>
        </w:rPr>
      </w:pPr>
      <w:r>
        <w:rPr>
          <w:color w:val="1D2228"/>
        </w:rPr>
        <w:t>Le </w:t>
      </w:r>
      <w:r>
        <w:rPr>
          <w:b/>
          <w:bCs/>
          <w:color w:val="1D2228"/>
        </w:rPr>
        <w:t>iscrizioni</w:t>
      </w:r>
      <w:r>
        <w:rPr>
          <w:color w:val="1D2228"/>
        </w:rPr>
        <w:t> al ritiro saranno aperte </w:t>
      </w:r>
      <w:r>
        <w:rPr>
          <w:b/>
          <w:bCs/>
          <w:color w:val="1D2228"/>
        </w:rPr>
        <w:t xml:space="preserve">da </w:t>
      </w:r>
      <w:r w:rsidR="0095299A">
        <w:rPr>
          <w:b/>
          <w:bCs/>
          <w:color w:val="1D2228"/>
        </w:rPr>
        <w:t>martedì</w:t>
      </w:r>
      <w:r>
        <w:rPr>
          <w:b/>
          <w:bCs/>
          <w:color w:val="1D2228"/>
        </w:rPr>
        <w:t xml:space="preserve"> </w:t>
      </w:r>
      <w:r w:rsidR="0095299A">
        <w:rPr>
          <w:b/>
          <w:bCs/>
          <w:color w:val="1D2228"/>
        </w:rPr>
        <w:t xml:space="preserve">7 </w:t>
      </w:r>
      <w:r>
        <w:rPr>
          <w:b/>
          <w:bCs/>
          <w:color w:val="1D2228"/>
        </w:rPr>
        <w:t xml:space="preserve">novembre fino a </w:t>
      </w:r>
      <w:r w:rsidR="00BF3C96">
        <w:rPr>
          <w:b/>
          <w:bCs/>
          <w:color w:val="1D2228"/>
        </w:rPr>
        <w:t>mercoledì</w:t>
      </w:r>
      <w:r>
        <w:rPr>
          <w:b/>
          <w:bCs/>
          <w:color w:val="1D2228"/>
        </w:rPr>
        <w:t xml:space="preserve"> 2</w:t>
      </w:r>
      <w:r w:rsidR="00BF3C96">
        <w:rPr>
          <w:b/>
          <w:bCs/>
          <w:color w:val="1D2228"/>
        </w:rPr>
        <w:t>9</w:t>
      </w:r>
      <w:r>
        <w:rPr>
          <w:b/>
          <w:bCs/>
          <w:color w:val="1D2228"/>
        </w:rPr>
        <w:t xml:space="preserve"> novembre</w:t>
      </w:r>
      <w:r>
        <w:rPr>
          <w:color w:val="1D2228"/>
        </w:rPr>
        <w:t xml:space="preserve"> inviando alla segreteria il modulo </w:t>
      </w:r>
      <w:r w:rsidR="00C028A2">
        <w:rPr>
          <w:color w:val="1D2228"/>
        </w:rPr>
        <w:t xml:space="preserve">che vi </w:t>
      </w:r>
      <w:r w:rsidR="00565A2A">
        <w:rPr>
          <w:color w:val="1D2228"/>
        </w:rPr>
        <w:t>alleghiamo.</w:t>
      </w:r>
    </w:p>
    <w:p w14:paraId="2B3C9FA5" w14:textId="4FC54805" w:rsidR="00565A2A" w:rsidRDefault="00565A2A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14:paraId="358CD927" w14:textId="5CC80DC5" w:rsidR="00C028A2" w:rsidRDefault="0095299A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 xml:space="preserve">Per i genitori dei ragazzi di II e III media sarà dedicato un momento di riflessione e discussione insieme (sempre nella nostra sede) nel pomeriggio. </w:t>
      </w:r>
    </w:p>
    <w:p w14:paraId="6138032C" w14:textId="3EA69ABC" w:rsidR="00565A2A" w:rsidRDefault="00C028A2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Rispetto a</w:t>
      </w:r>
      <w:r w:rsidR="0095299A">
        <w:rPr>
          <w:color w:val="1D2228"/>
        </w:rPr>
        <w:t xml:space="preserve">d organizzazione ed orari </w:t>
      </w:r>
      <w:r w:rsidR="00BF3C96">
        <w:rPr>
          <w:color w:val="1D2228"/>
        </w:rPr>
        <w:t>seguiranno comunicazioni più dettagliate tramite mail da parte del responsabile della giornata o della segreteria.</w:t>
      </w:r>
    </w:p>
    <w:p w14:paraId="77A4EEDC" w14:textId="77777777" w:rsidR="00C028A2" w:rsidRDefault="00C028A2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14:paraId="3F421C3A" w14:textId="416FC352" w:rsidR="00966845" w:rsidRDefault="00966845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Vi mandiamo un grande e caloroso saluto nell’attesa di rivederci presto e vivere un’altra imperdibile esperienza insieme.</w:t>
      </w:r>
    </w:p>
    <w:p w14:paraId="6641A0E1" w14:textId="0E2D70C8" w:rsidR="00966845" w:rsidRDefault="00966845" w:rsidP="00DC00A4">
      <w:pPr>
        <w:pStyle w:val="yiv8224095051gmail-standard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Vi aspettiamo numerosi!</w:t>
      </w:r>
    </w:p>
    <w:p w14:paraId="7EC5C056" w14:textId="77777777" w:rsidR="00966845" w:rsidRDefault="00966845" w:rsidP="00966845">
      <w:pPr>
        <w:pStyle w:val="yiv8224095051gmail-standard"/>
        <w:shd w:val="clear" w:color="auto" w:fill="FFFFFF"/>
        <w:spacing w:before="0" w:beforeAutospacing="0" w:after="0" w:afterAutospacing="0"/>
        <w:jc w:val="right"/>
        <w:rPr>
          <w:color w:val="1D2228"/>
        </w:rPr>
      </w:pPr>
      <w:r>
        <w:rPr>
          <w:color w:val="1D2228"/>
        </w:rPr>
        <w:t>L'equipe ACR</w:t>
      </w:r>
    </w:p>
    <w:p w14:paraId="36766A2B" w14:textId="77777777" w:rsidR="00857076" w:rsidRDefault="00857076"/>
    <w:sectPr w:rsidR="008570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7EED" w14:textId="77777777" w:rsidR="003956C1" w:rsidRDefault="003956C1" w:rsidP="00966845">
      <w:pPr>
        <w:spacing w:after="0" w:line="240" w:lineRule="auto"/>
      </w:pPr>
      <w:r>
        <w:separator/>
      </w:r>
    </w:p>
  </w:endnote>
  <w:endnote w:type="continuationSeparator" w:id="0">
    <w:p w14:paraId="5034E156" w14:textId="77777777" w:rsidR="003956C1" w:rsidRDefault="003956C1" w:rsidP="0096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41E6" w14:textId="77777777" w:rsidR="003956C1" w:rsidRDefault="003956C1" w:rsidP="00966845">
      <w:pPr>
        <w:spacing w:after="0" w:line="240" w:lineRule="auto"/>
      </w:pPr>
      <w:r>
        <w:separator/>
      </w:r>
    </w:p>
  </w:footnote>
  <w:footnote w:type="continuationSeparator" w:id="0">
    <w:p w14:paraId="27CD73BC" w14:textId="77777777" w:rsidR="003956C1" w:rsidRDefault="003956C1" w:rsidP="0096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12EB" w14:textId="223AEEF0" w:rsidR="00966845" w:rsidRDefault="00966845" w:rsidP="00966845">
    <w:pPr>
      <w:pStyle w:val="Intestazione"/>
      <w:jc w:val="right"/>
    </w:pPr>
    <w:r>
      <w:rPr>
        <w:noProof/>
      </w:rPr>
      <w:drawing>
        <wp:inline distT="0" distB="0" distL="0" distR="0" wp14:anchorId="49ED2875" wp14:editId="2A35DDFB">
          <wp:extent cx="876300" cy="876300"/>
          <wp:effectExtent l="0" t="0" r="0" b="0"/>
          <wp:docPr id="3" name="Immagine 3" descr="Azione Cattolica diocesi Firenze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zione Cattolica diocesi Firenze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DB0"/>
    <w:multiLevelType w:val="hybridMultilevel"/>
    <w:tmpl w:val="E3E2037E"/>
    <w:lvl w:ilvl="0" w:tplc="8502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46E78"/>
    <w:multiLevelType w:val="hybridMultilevel"/>
    <w:tmpl w:val="D2209802"/>
    <w:lvl w:ilvl="0" w:tplc="3A345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142373">
    <w:abstractNumId w:val="0"/>
  </w:num>
  <w:num w:numId="2" w16cid:durableId="134428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45"/>
    <w:rsid w:val="0034172D"/>
    <w:rsid w:val="003956C1"/>
    <w:rsid w:val="004300C6"/>
    <w:rsid w:val="004B2BCD"/>
    <w:rsid w:val="00565A2A"/>
    <w:rsid w:val="00697DAE"/>
    <w:rsid w:val="0071003B"/>
    <w:rsid w:val="0079623A"/>
    <w:rsid w:val="00843583"/>
    <w:rsid w:val="00857076"/>
    <w:rsid w:val="00863748"/>
    <w:rsid w:val="008F7B98"/>
    <w:rsid w:val="0095299A"/>
    <w:rsid w:val="00966845"/>
    <w:rsid w:val="00BF3C96"/>
    <w:rsid w:val="00C028A2"/>
    <w:rsid w:val="00DC00A4"/>
    <w:rsid w:val="00F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6973"/>
  <w15:chartTrackingRefBased/>
  <w15:docId w15:val="{1265F0E0-68B0-480F-A06C-857DE80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8224095051gmail-standard">
    <w:name w:val="yiv8224095051gmail-standard"/>
    <w:basedOn w:val="Normale"/>
    <w:rsid w:val="0096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6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845"/>
  </w:style>
  <w:style w:type="paragraph" w:styleId="Pidipagina">
    <w:name w:val="footer"/>
    <w:basedOn w:val="Normale"/>
    <w:link w:val="PidipaginaCarattere"/>
    <w:uiPriority w:val="99"/>
    <w:unhideWhenUsed/>
    <w:rsid w:val="00966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845"/>
  </w:style>
  <w:style w:type="paragraph" w:styleId="Paragrafoelenco">
    <w:name w:val="List Paragraph"/>
    <w:basedOn w:val="Normale"/>
    <w:uiPriority w:val="34"/>
    <w:qFormat/>
    <w:rsid w:val="0043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Salvadori</dc:creator>
  <cp:keywords/>
  <dc:description/>
  <cp:lastModifiedBy>Marco Salvadori</cp:lastModifiedBy>
  <cp:revision>3</cp:revision>
  <dcterms:created xsi:type="dcterms:W3CDTF">2023-10-26T20:49:00Z</dcterms:created>
  <dcterms:modified xsi:type="dcterms:W3CDTF">2023-11-02T12:32:00Z</dcterms:modified>
</cp:coreProperties>
</file>